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1E" w:rsidRDefault="0089681E" w:rsidP="0089681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</w:p>
    <w:p w:rsidR="0089681E" w:rsidRDefault="0089681E" w:rsidP="0089681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 Положення </w:t>
      </w:r>
    </w:p>
    <w:p w:rsidR="002346F8" w:rsidRDefault="002346F8">
      <w:pPr>
        <w:rPr>
          <w:lang w:val="en-US"/>
        </w:rPr>
      </w:pPr>
    </w:p>
    <w:p w:rsidR="0089681E" w:rsidRDefault="0089681E">
      <w:pPr>
        <w:rPr>
          <w:lang w:val="en-US"/>
        </w:rPr>
      </w:pPr>
    </w:p>
    <w:p w:rsidR="0089681E" w:rsidRDefault="0089681E">
      <w:pPr>
        <w:rPr>
          <w:lang w:val="en-US"/>
        </w:rPr>
      </w:pPr>
    </w:p>
    <w:p w:rsidR="0089681E" w:rsidRDefault="0089681E" w:rsidP="008968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81E" w:rsidRDefault="0089681E" w:rsidP="0089681E">
      <w:pPr>
        <w:jc w:val="right"/>
        <w:rPr>
          <w:rFonts w:ascii="Times New Roman" w:hAnsi="Times New Roman" w:cs="Times New Roman"/>
          <w:sz w:val="28"/>
          <w:szCs w:val="28"/>
        </w:rPr>
      </w:pPr>
      <w:r w:rsidRPr="0089681E">
        <w:rPr>
          <w:rFonts w:ascii="Times New Roman" w:hAnsi="Times New Roman" w:cs="Times New Roman"/>
          <w:sz w:val="28"/>
          <w:szCs w:val="28"/>
        </w:rPr>
        <w:t>Голові Житомирської обласної ради</w:t>
      </w:r>
    </w:p>
    <w:p w:rsidR="0089681E" w:rsidRDefault="0089681E" w:rsidP="008968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Просимо прийняти проект «_______________________________________»</w:t>
      </w: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 до участі в обласному щорічному конкурсі «Краща спортивна громада Житомирщини».</w:t>
      </w:r>
    </w:p>
    <w:p w:rsid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Додатки на ___арк.:</w:t>
      </w:r>
    </w:p>
    <w:p w:rsidR="0089681E" w:rsidRDefault="0089681E" w:rsidP="008968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обсягом _____ арк.</w:t>
      </w:r>
    </w:p>
    <w:p w:rsidR="0089681E" w:rsidRDefault="0089681E" w:rsidP="008968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Електронний варіант проекту.</w:t>
      </w:r>
    </w:p>
    <w:p w:rsid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(селищний, міський) голова</w:t>
      </w: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П.І.Б._______________________</w:t>
      </w: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Адреса:_____________________</w:t>
      </w:r>
    </w:p>
    <w:p w:rsidR="0089681E" w:rsidRDefault="0089681E" w:rsidP="008968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Контактний тел.______________</w:t>
      </w:r>
    </w:p>
    <w:p w:rsid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Підпис/дата</w:t>
      </w:r>
    </w:p>
    <w:p w:rsidR="00DD1D31" w:rsidRPr="0089681E" w:rsidRDefault="00DD1D31" w:rsidP="008968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МП.</w:t>
      </w:r>
      <w:bookmarkStart w:id="0" w:name="_GoBack"/>
      <w:bookmarkEnd w:id="0"/>
    </w:p>
    <w:p w:rsid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681E" w:rsidRPr="0089681E" w:rsidRDefault="0089681E" w:rsidP="008968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9681E" w:rsidRPr="008968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1639"/>
    <w:multiLevelType w:val="hybridMultilevel"/>
    <w:tmpl w:val="0DDCF6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1E"/>
    <w:rsid w:val="002346F8"/>
    <w:rsid w:val="0089681E"/>
    <w:rsid w:val="00DD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Діна Калтаєва</dc:creator>
  <cp:lastModifiedBy>Діна Калтаєва</cp:lastModifiedBy>
  <cp:revision>2</cp:revision>
  <dcterms:created xsi:type="dcterms:W3CDTF">2018-08-02T07:45:00Z</dcterms:created>
  <dcterms:modified xsi:type="dcterms:W3CDTF">2018-08-02T07:52:00Z</dcterms:modified>
</cp:coreProperties>
</file>