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65D5" w14:textId="77777777" w:rsidR="00AD1C96" w:rsidRPr="00AD1C96" w:rsidRDefault="00AD1C96" w:rsidP="00AD1C96">
      <w:pPr>
        <w:jc w:val="both"/>
        <w:rPr>
          <w:sz w:val="28"/>
          <w:lang w:val="uk-UA"/>
        </w:rPr>
      </w:pPr>
    </w:p>
    <w:p w14:paraId="379C7D56" w14:textId="0C39EEF0" w:rsidR="00674CE7" w:rsidRPr="00674CE7" w:rsidRDefault="00674CE7" w:rsidP="00AF3CE8">
      <w:pPr>
        <w:keepNext/>
        <w:keepLines/>
        <w:ind w:left="623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Додаток</w:t>
      </w:r>
    </w:p>
    <w:p w14:paraId="098127BC" w14:textId="25902C94" w:rsidR="00674CE7" w:rsidRPr="00674CE7" w:rsidRDefault="00674CE7" w:rsidP="00AF3CE8">
      <w:pPr>
        <w:ind w:left="6237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до рішення обласної ради</w:t>
      </w:r>
    </w:p>
    <w:p w14:paraId="3ADE0275" w14:textId="270AF6DE" w:rsidR="00674CE7" w:rsidRPr="00674CE7" w:rsidRDefault="00AD1C96" w:rsidP="00AF3CE8">
      <w:pPr>
        <w:tabs>
          <w:tab w:val="left" w:pos="6521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16.12.2021 </w:t>
      </w:r>
      <w:r w:rsidR="00674CE7" w:rsidRPr="00674CE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331</w:t>
      </w:r>
    </w:p>
    <w:p w14:paraId="72110DF4" w14:textId="77777777" w:rsidR="00674CE7" w:rsidRPr="00674CE7" w:rsidRDefault="00674CE7" w:rsidP="00674CE7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14:paraId="13514679" w14:textId="77777777"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КОНТРАКТ</w:t>
      </w:r>
      <w:r w:rsidRPr="00674CE7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</w:t>
      </w:r>
    </w:p>
    <w:p w14:paraId="30095B1D" w14:textId="77777777"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</w:rPr>
        <w:t>“</w:t>
      </w:r>
      <w:r w:rsidRPr="00674CE7">
        <w:rPr>
          <w:b/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b/>
          <w:sz w:val="28"/>
          <w:szCs w:val="20"/>
          <w:lang w:val="uk-UA"/>
        </w:rPr>
        <w:t xml:space="preserve"> </w:t>
      </w:r>
      <w:r w:rsidRPr="00674CE7">
        <w:rPr>
          <w:b/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b/>
          <w:sz w:val="28"/>
          <w:szCs w:val="28"/>
        </w:rPr>
        <w:t>”</w:t>
      </w:r>
      <w:r w:rsidRPr="00674CE7">
        <w:rPr>
          <w:b/>
          <w:sz w:val="28"/>
          <w:szCs w:val="28"/>
          <w:lang w:val="uk-UA"/>
        </w:rPr>
        <w:t xml:space="preserve"> </w:t>
      </w:r>
    </w:p>
    <w:p w14:paraId="71F92220" w14:textId="77777777"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</w:t>
      </w:r>
    </w:p>
    <w:p w14:paraId="7D9F2779" w14:textId="77777777" w:rsidR="00674CE7" w:rsidRPr="00674CE7" w:rsidRDefault="00674CE7" w:rsidP="00674CE7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5DBA44EA" w14:textId="77777777" w:rsidR="00674CE7" w:rsidRPr="00674CE7" w:rsidRDefault="00674CE7" w:rsidP="00674CE7">
      <w:pPr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м. Житомир                                                                 </w:t>
      </w:r>
      <w:r w:rsidR="00AD1C96">
        <w:rPr>
          <w:sz w:val="28"/>
          <w:szCs w:val="28"/>
          <w:lang w:val="uk-UA"/>
        </w:rPr>
        <w:t xml:space="preserve">                 16 грудня </w:t>
      </w:r>
      <w:r w:rsidRPr="00674CE7">
        <w:rPr>
          <w:sz w:val="28"/>
          <w:szCs w:val="28"/>
          <w:lang w:val="uk-UA"/>
        </w:rPr>
        <w:t>2021 року</w:t>
      </w:r>
    </w:p>
    <w:p w14:paraId="4DF2BDDE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14:paraId="746AC6F6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14:paraId="3F5FB8FD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ab/>
        <w:t xml:space="preserve">Житомирська обласна рада в особі голови Житомирської обласної ради  </w:t>
      </w:r>
      <w:r w:rsidRPr="00674CE7">
        <w:rPr>
          <w:b/>
          <w:sz w:val="28"/>
          <w:szCs w:val="28"/>
          <w:lang w:val="uk-UA"/>
        </w:rPr>
        <w:t>Федоренка Володимира Ілліча</w:t>
      </w:r>
      <w:r w:rsidRPr="00674CE7">
        <w:rPr>
          <w:sz w:val="28"/>
          <w:szCs w:val="28"/>
          <w:lang w:val="uk-UA"/>
        </w:rPr>
        <w:t xml:space="preserve">, який діє на підставі Закону України </w:t>
      </w:r>
      <w:r w:rsidRPr="00674CE7">
        <w:rPr>
          <w:sz w:val="28"/>
          <w:szCs w:val="28"/>
        </w:rPr>
        <w:t>“</w:t>
      </w:r>
      <w:r w:rsidRPr="00674CE7">
        <w:rPr>
          <w:sz w:val="28"/>
          <w:szCs w:val="28"/>
          <w:lang w:val="uk-UA"/>
        </w:rPr>
        <w:t>Про місцеве самоврядування в Україні</w:t>
      </w:r>
      <w:r w:rsidRPr="00674CE7">
        <w:rPr>
          <w:sz w:val="28"/>
          <w:szCs w:val="28"/>
        </w:rPr>
        <w:t>”</w:t>
      </w:r>
      <w:r w:rsidRPr="00674CE7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громадянин  </w:t>
      </w:r>
      <w:r w:rsidRPr="00674CE7">
        <w:rPr>
          <w:b/>
          <w:sz w:val="28"/>
          <w:szCs w:val="28"/>
          <w:lang w:val="uk-UA"/>
        </w:rPr>
        <w:t>Чорноморець Олександр Павлович</w:t>
      </w:r>
      <w:r w:rsidRPr="00674CE7">
        <w:rPr>
          <w:sz w:val="28"/>
          <w:szCs w:val="28"/>
          <w:lang w:val="uk-UA"/>
        </w:rPr>
        <w:t xml:space="preserve"> (далі - Керівник), з другої сторони (далі - сторони), уклали цей контракт про нижченаведене:</w:t>
      </w:r>
      <w:r w:rsidRPr="00674CE7">
        <w:rPr>
          <w:sz w:val="28"/>
          <w:szCs w:val="28"/>
          <w:lang w:val="uk-UA"/>
        </w:rPr>
        <w:br/>
      </w:r>
      <w:r w:rsidRPr="00674CE7">
        <w:rPr>
          <w:sz w:val="28"/>
          <w:szCs w:val="28"/>
          <w:lang w:val="uk-UA"/>
        </w:rPr>
        <w:tab/>
      </w:r>
      <w:r w:rsidRPr="00674CE7">
        <w:rPr>
          <w:b/>
          <w:sz w:val="28"/>
          <w:szCs w:val="28"/>
          <w:lang w:val="uk-UA"/>
        </w:rPr>
        <w:t xml:space="preserve">Чорноморець О.П. </w:t>
      </w:r>
      <w:r w:rsidRPr="00674CE7">
        <w:rPr>
          <w:sz w:val="28"/>
          <w:szCs w:val="28"/>
          <w:lang w:val="uk-UA"/>
        </w:rPr>
        <w:t xml:space="preserve">призначається на посаду директора комунального некомерційного підприємства </w:t>
      </w:r>
      <w:r w:rsidRPr="00674CE7">
        <w:rPr>
          <w:sz w:val="28"/>
          <w:szCs w:val="28"/>
        </w:rPr>
        <w:t>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sz w:val="28"/>
          <w:szCs w:val="28"/>
        </w:rPr>
        <w:t>”</w:t>
      </w:r>
      <w:r w:rsidRPr="00674CE7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14:paraId="564891DC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14:paraId="3910777E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14:paraId="47C4FD0E" w14:textId="77777777"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ЗАГАЛЬНІ ПОЛОЖЕННЯ</w:t>
      </w:r>
    </w:p>
    <w:p w14:paraId="6B2CEB95" w14:textId="77777777" w:rsidR="00674CE7" w:rsidRPr="00674CE7" w:rsidRDefault="00674CE7" w:rsidP="00674CE7">
      <w:pPr>
        <w:ind w:firstLine="567"/>
        <w:jc w:val="center"/>
        <w:rPr>
          <w:b/>
          <w:sz w:val="20"/>
          <w:szCs w:val="20"/>
          <w:lang w:val="uk-UA"/>
        </w:rPr>
      </w:pPr>
    </w:p>
    <w:p w14:paraId="3556A9B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sz w:val="28"/>
          <w:szCs w:val="28"/>
          <w:lang w:val="uk-UA"/>
        </w:rPr>
        <w:t>” Житомирської обласної ради</w:t>
      </w:r>
      <w:r w:rsidRPr="00674CE7">
        <w:rPr>
          <w:rFonts w:eastAsia="Calibri"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58BAA62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0B86097B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3026743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4E448B10" w14:textId="77777777"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ПРАВА ТА ОБОВЯЗКИ СТОРІН</w:t>
      </w:r>
    </w:p>
    <w:p w14:paraId="3697CA0B" w14:textId="77777777" w:rsidR="00674CE7" w:rsidRPr="00674CE7" w:rsidRDefault="00674CE7" w:rsidP="00674CE7">
      <w:pPr>
        <w:ind w:firstLine="567"/>
        <w:jc w:val="center"/>
        <w:rPr>
          <w:b/>
          <w:sz w:val="20"/>
          <w:szCs w:val="20"/>
          <w:lang w:val="uk-UA"/>
        </w:rPr>
      </w:pPr>
    </w:p>
    <w:p w14:paraId="782ECAA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36226860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674CE7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610B0BC1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7FCEE5FE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3F5A3D48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03EDBE50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52AABDA8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14:paraId="7B3AB184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15B90CD7" w14:textId="77777777" w:rsidR="00674CE7" w:rsidRPr="00674CE7" w:rsidRDefault="00674CE7" w:rsidP="00674CE7">
      <w:pPr>
        <w:ind w:firstLine="567"/>
        <w:jc w:val="both"/>
        <w:rPr>
          <w:sz w:val="28"/>
          <w:szCs w:val="28"/>
        </w:rPr>
      </w:pPr>
      <w:r w:rsidRPr="00674CE7">
        <w:rPr>
          <w:sz w:val="28"/>
          <w:szCs w:val="28"/>
          <w:lang w:val="uk-UA"/>
        </w:rPr>
        <w:t xml:space="preserve">7) подавати </w:t>
      </w:r>
      <w:r w:rsidRPr="00674CE7">
        <w:rPr>
          <w:b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674CE7">
        <w:rPr>
          <w:b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772E5F8E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674CE7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674CE7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4914C76B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3D331F06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6D3A0A2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66A3BC3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3277E87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674CE7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674CE7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3D1ED5D5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62FE1EB9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49ED90F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39DE89C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2958666B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3F5DE984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10D45435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3CAF3445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28750BB1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2D4E49D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2F745E7B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1E595B3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650C3DB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21A88A4C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59CE3FE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587666E5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8. Керівник має право:</w:t>
      </w:r>
    </w:p>
    <w:p w14:paraId="5156413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75100B7B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0395523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1280BF0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702C8930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7797F1F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1B2B8B58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708D825C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9. Орган управління майном має право:</w:t>
      </w:r>
    </w:p>
    <w:p w14:paraId="7FCF09F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44BF37C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76CCAE4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2546CED5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287990BB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11. Орган управління майном зобов’язується:</w:t>
      </w:r>
    </w:p>
    <w:p w14:paraId="5AB2171F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7D2DDB25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633D274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3C19C7C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12. Орган управління майном:</w:t>
      </w:r>
    </w:p>
    <w:p w14:paraId="441130F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628F9B1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3A3D9FC4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6926F6F2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16DC8C7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1) погоджує структуру, штатний розпис та штатну чисельність підприємства;</w:t>
      </w:r>
    </w:p>
    <w:p w14:paraId="26056FF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2) погоджує призначення на посаду та звільнення з посади </w:t>
      </w:r>
      <w:r w:rsidRPr="00674CE7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674CE7">
        <w:rPr>
          <w:sz w:val="28"/>
          <w:szCs w:val="28"/>
          <w:lang w:val="uk-UA"/>
        </w:rPr>
        <w:t>за поданням Керівника;</w:t>
      </w:r>
    </w:p>
    <w:p w14:paraId="39A4720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сприяє підвищенню кваліфікації Керівником.</w:t>
      </w:r>
    </w:p>
    <w:p w14:paraId="74B74B95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674CE7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674CE7">
        <w:rPr>
          <w:rFonts w:ascii="Antiqua" w:hAnsi="Antiqua"/>
          <w:sz w:val="28"/>
          <w:szCs w:val="28"/>
          <w:lang w:val="uk-UA"/>
        </w:rPr>
        <w:t xml:space="preserve"> </w:t>
      </w:r>
      <w:r w:rsidRPr="00674CE7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36DB998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674CE7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674CE7">
        <w:rPr>
          <w:sz w:val="28"/>
          <w:szCs w:val="28"/>
          <w:lang w:val="uk-UA"/>
        </w:rPr>
        <w:t>статуті підприємства.</w:t>
      </w:r>
    </w:p>
    <w:p w14:paraId="219E8AF8" w14:textId="77777777" w:rsidR="00674CE7" w:rsidRPr="00674CE7" w:rsidRDefault="00674CE7" w:rsidP="00674CE7">
      <w:pPr>
        <w:ind w:firstLine="567"/>
        <w:jc w:val="both"/>
        <w:rPr>
          <w:b/>
          <w:sz w:val="20"/>
          <w:szCs w:val="20"/>
          <w:lang w:val="uk-UA"/>
        </w:rPr>
      </w:pPr>
    </w:p>
    <w:p w14:paraId="5A461047" w14:textId="77777777" w:rsidR="00674CE7" w:rsidRPr="00674CE7" w:rsidRDefault="00674CE7" w:rsidP="00674CE7">
      <w:pPr>
        <w:ind w:firstLine="567"/>
        <w:jc w:val="both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4CEB58DF" w14:textId="77777777" w:rsidR="00674CE7" w:rsidRPr="00674CE7" w:rsidRDefault="00674CE7" w:rsidP="00674CE7">
      <w:pPr>
        <w:ind w:firstLine="567"/>
        <w:jc w:val="both"/>
        <w:rPr>
          <w:b/>
          <w:sz w:val="20"/>
          <w:szCs w:val="20"/>
          <w:lang w:val="uk-UA"/>
        </w:rPr>
      </w:pPr>
    </w:p>
    <w:p w14:paraId="7BBD3E1F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260526AC" w14:textId="77777777"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2EA94E41" w14:textId="77777777"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674CE7">
        <w:rPr>
          <w:sz w:val="28"/>
          <w:szCs w:val="28"/>
          <w:lang w:val="uk-UA"/>
        </w:rPr>
        <w:t>- посадового  окладу, визначеного за  відповідним   тарифним розрядом Єдиної тарифної сітки;</w:t>
      </w:r>
    </w:p>
    <w:p w14:paraId="302BEF2D" w14:textId="77777777" w:rsidR="00674CE7" w:rsidRPr="00674CE7" w:rsidRDefault="00674CE7" w:rsidP="00674C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674CE7">
        <w:rPr>
          <w:bCs/>
          <w:sz w:val="28"/>
          <w:szCs w:val="28"/>
        </w:rPr>
        <w:tab/>
        <w:t>- </w:t>
      </w:r>
      <w:r w:rsidRPr="00674CE7">
        <w:rPr>
          <w:bCs/>
          <w:sz w:val="28"/>
          <w:szCs w:val="28"/>
          <w:lang w:val="uk-UA"/>
        </w:rPr>
        <w:t xml:space="preserve">надбавки за складність, напруженість у роботі у </w:t>
      </w:r>
      <w:proofErr w:type="gramStart"/>
      <w:r w:rsidRPr="00674CE7">
        <w:rPr>
          <w:bCs/>
          <w:sz w:val="28"/>
          <w:szCs w:val="28"/>
          <w:lang w:val="uk-UA"/>
        </w:rPr>
        <w:t>розмірі  до</w:t>
      </w:r>
      <w:proofErr w:type="gramEnd"/>
      <w:r w:rsidRPr="00674CE7">
        <w:rPr>
          <w:bCs/>
          <w:sz w:val="28"/>
          <w:szCs w:val="28"/>
          <w:lang w:val="uk-UA"/>
        </w:rPr>
        <w:t xml:space="preserve"> 50 відсотків до посадового окладу;</w:t>
      </w:r>
    </w:p>
    <w:p w14:paraId="208369D7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bCs/>
          <w:spacing w:val="-1"/>
          <w:sz w:val="28"/>
          <w:szCs w:val="28"/>
          <w:lang w:val="uk-UA"/>
        </w:rPr>
        <w:tab/>
        <w:t xml:space="preserve">- </w:t>
      </w:r>
      <w:r w:rsidRPr="00674CE7">
        <w:rPr>
          <w:rFonts w:eastAsia="Calibri"/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14:paraId="6C80246F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bCs/>
          <w:spacing w:val="-1"/>
          <w:sz w:val="28"/>
          <w:szCs w:val="28"/>
          <w:lang w:val="uk-UA"/>
        </w:rPr>
        <w:t>-</w:t>
      </w:r>
      <w:r w:rsidRPr="00674CE7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14:paraId="0B02B388" w14:textId="77777777" w:rsidR="00674CE7" w:rsidRPr="00674CE7" w:rsidRDefault="00674CE7" w:rsidP="00674CE7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674CE7">
        <w:rPr>
          <w:rFonts w:eastAsiaTheme="minorEastAsia"/>
          <w:spacing w:val="-17"/>
          <w:sz w:val="28"/>
          <w:szCs w:val="28"/>
          <w:lang w:val="uk-UA"/>
        </w:rPr>
        <w:t>- </w:t>
      </w:r>
      <w:r w:rsidRPr="00674CE7">
        <w:rPr>
          <w:rFonts w:eastAsia="MS Mincho"/>
          <w:sz w:val="28"/>
          <w:szCs w:val="28"/>
          <w:lang w:val="uk-UA"/>
        </w:rPr>
        <w:t>квартальної та річної</w:t>
      </w:r>
      <w:r w:rsidRPr="00674CE7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674CE7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01AE2FF8" w14:textId="77777777" w:rsidR="00674CE7" w:rsidRPr="00674CE7" w:rsidRDefault="00674CE7" w:rsidP="00674C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674CE7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14:paraId="1272DC1E" w14:textId="77777777"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674CE7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674CE7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674CE7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674CE7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14:paraId="5B732605" w14:textId="77777777"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674CE7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6B86645B" w14:textId="77777777" w:rsidR="00674CE7" w:rsidRPr="00674CE7" w:rsidRDefault="00674CE7" w:rsidP="00674CE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674CE7">
        <w:rPr>
          <w:rFonts w:eastAsia="MS Mincho"/>
          <w:sz w:val="28"/>
          <w:szCs w:val="28"/>
          <w:lang w:val="uk-UA"/>
        </w:rPr>
        <w:t xml:space="preserve">17. Керівникові надається щорічна оплачувана відпустка тривалістю                            24 календарних дні (основна) та 7 календарних днів за особливий характер праці (додаткова). Оплата відпустки провадиться виходячи із середнього </w:t>
      </w:r>
      <w:r w:rsidRPr="00674CE7">
        <w:rPr>
          <w:rFonts w:eastAsia="MS Mincho"/>
          <w:sz w:val="28"/>
          <w:szCs w:val="28"/>
          <w:lang w:val="uk-UA"/>
        </w:rPr>
        <w:lastRenderedPageBreak/>
        <w:t xml:space="preserve">заробітку Керівника, обчисленого у порядку, встановленому Кабінетом Міністрів України. </w:t>
      </w:r>
    </w:p>
    <w:p w14:paraId="1DC4EF65" w14:textId="77777777" w:rsidR="00674CE7" w:rsidRPr="00674CE7" w:rsidRDefault="00674CE7" w:rsidP="00674CE7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674CE7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2720C4BE" w14:textId="77777777" w:rsidR="00674CE7" w:rsidRPr="00674CE7" w:rsidRDefault="00674CE7" w:rsidP="00674CE7">
      <w:pPr>
        <w:ind w:firstLine="567"/>
        <w:jc w:val="both"/>
        <w:rPr>
          <w:sz w:val="20"/>
          <w:szCs w:val="20"/>
          <w:lang w:val="uk-UA"/>
        </w:rPr>
      </w:pPr>
    </w:p>
    <w:p w14:paraId="2F2878B4" w14:textId="77777777" w:rsidR="00674CE7" w:rsidRPr="00674CE7" w:rsidRDefault="00674CE7" w:rsidP="00674CE7">
      <w:pPr>
        <w:jc w:val="center"/>
        <w:rPr>
          <w:b/>
          <w:sz w:val="27"/>
          <w:szCs w:val="27"/>
          <w:lang w:val="uk-UA"/>
        </w:rPr>
      </w:pPr>
      <w:r w:rsidRPr="00674CE7">
        <w:rPr>
          <w:b/>
          <w:sz w:val="27"/>
          <w:szCs w:val="27"/>
          <w:lang w:val="uk-UA"/>
        </w:rPr>
        <w:t>ВІДПОВІДАЛЬНІСТЬ СТОРІН. РОЗВ</w:t>
      </w:r>
      <w:r w:rsidRPr="00674CE7">
        <w:rPr>
          <w:b/>
          <w:sz w:val="27"/>
          <w:szCs w:val="27"/>
        </w:rPr>
        <w:t>’</w:t>
      </w:r>
      <w:r w:rsidRPr="00674CE7">
        <w:rPr>
          <w:b/>
          <w:sz w:val="27"/>
          <w:szCs w:val="27"/>
          <w:lang w:val="uk-UA"/>
        </w:rPr>
        <w:t>ЯЗАННЯ СПОРІВ</w:t>
      </w:r>
    </w:p>
    <w:p w14:paraId="3EAB5666" w14:textId="77777777" w:rsidR="00674CE7" w:rsidRPr="00674CE7" w:rsidRDefault="00674CE7" w:rsidP="00674CE7">
      <w:pPr>
        <w:jc w:val="center"/>
        <w:rPr>
          <w:b/>
          <w:sz w:val="20"/>
          <w:szCs w:val="20"/>
          <w:lang w:val="uk-UA"/>
        </w:rPr>
      </w:pPr>
    </w:p>
    <w:p w14:paraId="4E1E6C0F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00244F99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0C0E536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1CA1B64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21. Керівник несе відповідальність за:</w:t>
      </w:r>
    </w:p>
    <w:p w14:paraId="02DAF504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24F65144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18985F62" w14:textId="77777777"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288FF1E1" w14:textId="77777777" w:rsidR="00674CE7" w:rsidRPr="00674CE7" w:rsidRDefault="00674CE7" w:rsidP="00674CE7">
      <w:pPr>
        <w:ind w:firstLine="567"/>
        <w:jc w:val="both"/>
        <w:rPr>
          <w:lang w:val="uk-UA"/>
        </w:rPr>
      </w:pPr>
    </w:p>
    <w:p w14:paraId="353F1A92" w14:textId="77777777" w:rsidR="00674CE7" w:rsidRPr="00674CE7" w:rsidRDefault="00674CE7" w:rsidP="00674CE7">
      <w:pPr>
        <w:jc w:val="center"/>
        <w:rPr>
          <w:b/>
          <w:sz w:val="27"/>
          <w:szCs w:val="27"/>
          <w:lang w:val="uk-UA" w:eastAsia="uk-UA"/>
        </w:rPr>
      </w:pPr>
      <w:r w:rsidRPr="00674CE7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14:paraId="50EB1C5B" w14:textId="77777777" w:rsidR="00674CE7" w:rsidRPr="00674CE7" w:rsidRDefault="00674CE7" w:rsidP="00674CE7">
      <w:pPr>
        <w:jc w:val="center"/>
        <w:rPr>
          <w:b/>
          <w:sz w:val="27"/>
          <w:szCs w:val="27"/>
          <w:lang w:val="uk-UA" w:eastAsia="uk-UA"/>
        </w:rPr>
      </w:pPr>
      <w:r w:rsidRPr="00674CE7">
        <w:rPr>
          <w:b/>
          <w:sz w:val="27"/>
          <w:szCs w:val="27"/>
          <w:lang w:val="uk-UA" w:eastAsia="uk-UA"/>
        </w:rPr>
        <w:t>ТА ПРИПИНЕННЯ ЙОГО ДІЇ</w:t>
      </w:r>
    </w:p>
    <w:p w14:paraId="66ABB1ED" w14:textId="77777777" w:rsidR="00674CE7" w:rsidRPr="00674CE7" w:rsidRDefault="00674CE7" w:rsidP="00674CE7">
      <w:pPr>
        <w:jc w:val="center"/>
        <w:rPr>
          <w:b/>
          <w:vertAlign w:val="subscript"/>
          <w:lang w:val="uk-UA" w:eastAsia="uk-UA"/>
        </w:rPr>
      </w:pPr>
    </w:p>
    <w:p w14:paraId="63D5B19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180B5F5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23. Дія цього контракту припиняється:</w:t>
      </w:r>
    </w:p>
    <w:p w14:paraId="0755C396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із закінченням строку, на який його укладено;</w:t>
      </w:r>
    </w:p>
    <w:p w14:paraId="003CF457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за угодою сторін;</w:t>
      </w:r>
    </w:p>
    <w:p w14:paraId="3D764C7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7E60B7D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5F7A95D0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7CD24891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2A36D41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14745D0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4F220FD0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674CE7">
        <w:rPr>
          <w:sz w:val="28"/>
          <w:szCs w:val="28"/>
          <w:lang w:val="uk-UA"/>
        </w:rPr>
        <w:t>реструктуризованої</w:t>
      </w:r>
      <w:proofErr w:type="spellEnd"/>
      <w:r w:rsidRPr="00674CE7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14:paraId="68C58DD4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7DDEF419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6D476D79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683FA7A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6D108743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2E22195D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6D33E0B8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14:paraId="7A40EE2C" w14:textId="77777777" w:rsidR="00674CE7" w:rsidRPr="00674CE7" w:rsidRDefault="00674CE7" w:rsidP="00674CE7">
      <w:pPr>
        <w:ind w:firstLine="567"/>
        <w:jc w:val="center"/>
        <w:rPr>
          <w:lang w:val="uk-UA"/>
        </w:rPr>
      </w:pPr>
    </w:p>
    <w:p w14:paraId="27FE0D97" w14:textId="77777777" w:rsidR="00674CE7" w:rsidRPr="00674CE7" w:rsidRDefault="00674CE7" w:rsidP="00674CE7">
      <w:pPr>
        <w:jc w:val="center"/>
        <w:rPr>
          <w:b/>
          <w:sz w:val="27"/>
          <w:szCs w:val="27"/>
          <w:lang w:val="uk-UA"/>
        </w:rPr>
      </w:pPr>
      <w:r w:rsidRPr="00674CE7">
        <w:rPr>
          <w:b/>
          <w:sz w:val="27"/>
          <w:szCs w:val="27"/>
          <w:lang w:val="uk-UA"/>
        </w:rPr>
        <w:t>СТРОК ДІЇ ТА ІНШІ УМОВИ КОНТРАКТУ</w:t>
      </w:r>
    </w:p>
    <w:p w14:paraId="585C1A38" w14:textId="77777777" w:rsidR="00674CE7" w:rsidRPr="00674CE7" w:rsidRDefault="00674CE7" w:rsidP="00674CE7">
      <w:pPr>
        <w:jc w:val="center"/>
        <w:rPr>
          <w:b/>
          <w:sz w:val="28"/>
          <w:szCs w:val="28"/>
          <w:lang w:val="uk-UA"/>
        </w:rPr>
      </w:pPr>
    </w:p>
    <w:p w14:paraId="6066B14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28. Цей контракт діє з </w:t>
      </w:r>
      <w:r w:rsidRPr="00674CE7">
        <w:rPr>
          <w:sz w:val="28"/>
          <w:szCs w:val="20"/>
          <w:lang w:val="uk-UA"/>
        </w:rPr>
        <w:t>16</w:t>
      </w:r>
      <w:r w:rsidRPr="00674CE7">
        <w:rPr>
          <w:sz w:val="28"/>
          <w:szCs w:val="28"/>
          <w:lang w:val="uk-UA"/>
        </w:rPr>
        <w:t xml:space="preserve"> грудня 2021 року по 15 грудня 2026 року і набирає чинності з дня підписання сторонами.</w:t>
      </w:r>
    </w:p>
    <w:p w14:paraId="5EACEACE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2AB8C923" w14:textId="77777777" w:rsidR="00674CE7" w:rsidRPr="00674CE7" w:rsidRDefault="00674CE7" w:rsidP="00674CE7">
      <w:pPr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0E091790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0DD9AC9B" w14:textId="77777777" w:rsidR="00674CE7" w:rsidRPr="00674CE7" w:rsidRDefault="00674CE7" w:rsidP="00674CE7">
      <w:pPr>
        <w:ind w:firstLine="567"/>
        <w:jc w:val="both"/>
        <w:rPr>
          <w:sz w:val="20"/>
          <w:szCs w:val="20"/>
          <w:lang w:val="uk-UA"/>
        </w:rPr>
      </w:pPr>
    </w:p>
    <w:p w14:paraId="72BF801C" w14:textId="77777777"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37A2AF27" w14:textId="77777777" w:rsidR="00674CE7" w:rsidRPr="00674CE7" w:rsidRDefault="00674CE7" w:rsidP="00674CE7">
      <w:pPr>
        <w:ind w:firstLine="567"/>
        <w:jc w:val="center"/>
        <w:rPr>
          <w:sz w:val="16"/>
          <w:szCs w:val="16"/>
          <w:lang w:val="uk-UA"/>
        </w:rPr>
      </w:pPr>
    </w:p>
    <w:p w14:paraId="7726441B" w14:textId="77777777" w:rsidR="00674CE7" w:rsidRPr="00674CE7" w:rsidRDefault="00674CE7" w:rsidP="00674CE7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ab/>
        <w:t>31. Відомості про підприємство.</w:t>
      </w:r>
      <w:r w:rsidRPr="00674CE7">
        <w:rPr>
          <w:rFonts w:ascii="Antiqua" w:hAnsi="Antiqua"/>
          <w:sz w:val="28"/>
          <w:szCs w:val="28"/>
          <w:lang w:val="uk-UA"/>
        </w:rPr>
        <w:t xml:space="preserve"> </w:t>
      </w:r>
    </w:p>
    <w:p w14:paraId="120FB0F4" w14:textId="77777777" w:rsidR="00674CE7" w:rsidRPr="00674CE7" w:rsidRDefault="00674CE7" w:rsidP="00674CE7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674CE7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 спортивної медицини</w:t>
      </w:r>
      <w:r w:rsidRPr="00674CE7">
        <w:rPr>
          <w:sz w:val="28"/>
          <w:szCs w:val="28"/>
          <w:lang w:val="uk-UA"/>
        </w:rPr>
        <w:t>” </w:t>
      </w:r>
      <w:r w:rsidRPr="00674CE7">
        <w:rPr>
          <w:rFonts w:eastAsia="MS Mincho"/>
          <w:sz w:val="28"/>
          <w:szCs w:val="28"/>
          <w:lang w:val="uk-UA"/>
        </w:rPr>
        <w:t>Житомирської обласної ради.</w:t>
      </w:r>
      <w:r w:rsidRPr="00674CE7">
        <w:rPr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br/>
      </w:r>
      <w:r w:rsidRPr="00674CE7">
        <w:rPr>
          <w:sz w:val="28"/>
          <w:szCs w:val="28"/>
          <w:lang w:val="uk-UA"/>
        </w:rPr>
        <w:lastRenderedPageBreak/>
        <w:t>Місцезнаходження: </w:t>
      </w:r>
      <w:r w:rsidRPr="00674CE7">
        <w:rPr>
          <w:color w:val="000000"/>
          <w:sz w:val="28"/>
          <w:szCs w:val="28"/>
          <w:lang w:val="uk-UA" w:eastAsia="uk-UA"/>
        </w:rPr>
        <w:t>10014, м. Житомир, майдан Перемоги, 10а.</w:t>
      </w:r>
      <w:r w:rsidRPr="00674CE7">
        <w:rPr>
          <w:color w:val="000000"/>
          <w:sz w:val="28"/>
          <w:szCs w:val="28"/>
          <w:lang w:val="uk-UA" w:eastAsia="uk-UA"/>
        </w:rPr>
        <w:br/>
      </w:r>
      <w:r w:rsidRPr="00674CE7">
        <w:rPr>
          <w:rFonts w:ascii="Calibri" w:hAnsi="Calibri"/>
          <w:color w:val="000000"/>
          <w:sz w:val="22"/>
          <w:szCs w:val="22"/>
          <w:lang w:val="uk-UA" w:eastAsia="uk-UA"/>
        </w:rPr>
        <w:tab/>
      </w:r>
      <w:r w:rsidRPr="00674CE7">
        <w:rPr>
          <w:sz w:val="28"/>
          <w:szCs w:val="28"/>
          <w:lang w:val="uk-UA"/>
        </w:rPr>
        <w:t>32. Відомості про Орган управління майном.</w:t>
      </w:r>
    </w:p>
    <w:p w14:paraId="7F043EE7" w14:textId="77777777" w:rsidR="00674CE7" w:rsidRPr="00674CE7" w:rsidRDefault="00674CE7" w:rsidP="00674CE7">
      <w:pPr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Найменування: </w:t>
      </w:r>
      <w:r w:rsidRPr="00674CE7">
        <w:rPr>
          <w:rFonts w:eastAsia="MS Mincho"/>
          <w:sz w:val="28"/>
          <w:szCs w:val="28"/>
          <w:lang w:val="uk-UA"/>
        </w:rPr>
        <w:t>Житомирська обласна рада.</w:t>
      </w:r>
      <w:r w:rsidRPr="00674CE7">
        <w:rPr>
          <w:sz w:val="28"/>
          <w:szCs w:val="28"/>
          <w:lang w:val="uk-UA"/>
        </w:rPr>
        <w:br/>
        <w:t xml:space="preserve">Місцезнаходження:  </w:t>
      </w:r>
      <w:r w:rsidRPr="00674CE7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674CE7">
        <w:rPr>
          <w:sz w:val="28"/>
          <w:szCs w:val="28"/>
          <w:lang w:val="uk-UA"/>
        </w:rPr>
        <w:br/>
        <w:t>Прізвище, ім’я, по батькові керівника:Федоренко Володимир Ілліч.</w:t>
      </w:r>
    </w:p>
    <w:p w14:paraId="60EE21F2" w14:textId="77777777" w:rsidR="00674CE7" w:rsidRPr="00674CE7" w:rsidRDefault="00674CE7" w:rsidP="00674CE7">
      <w:pPr>
        <w:rPr>
          <w:sz w:val="28"/>
          <w:szCs w:val="28"/>
          <w:lang w:val="uk-UA"/>
        </w:rPr>
      </w:pPr>
    </w:p>
    <w:p w14:paraId="2A992ED6" w14:textId="77777777" w:rsidR="00674CE7" w:rsidRPr="00674CE7" w:rsidRDefault="00674CE7" w:rsidP="00674CE7">
      <w:pPr>
        <w:ind w:firstLine="567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33. Відомості про Керівника.</w:t>
      </w:r>
    </w:p>
    <w:p w14:paraId="51A68D20" w14:textId="77777777" w:rsidR="00674CE7" w:rsidRPr="00674CE7" w:rsidRDefault="00674CE7" w:rsidP="00674CE7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674CE7">
        <w:rPr>
          <w:sz w:val="28"/>
          <w:szCs w:val="28"/>
          <w:lang w:val="uk-UA"/>
        </w:rPr>
        <w:t>Прізвище, ім’я, по батькові: Чорноморець Олександр Павлович</w:t>
      </w:r>
      <w:r w:rsidRPr="00674CE7">
        <w:rPr>
          <w:rFonts w:eastAsia="MS Minch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>Місце проживання </w:t>
      </w:r>
      <w:r w:rsidRPr="00674CE7">
        <w:rPr>
          <w:sz w:val="28"/>
          <w:szCs w:val="28"/>
          <w:lang w:val="uk-UA"/>
        </w:rPr>
        <w:t>(реєстрації):</w:t>
      </w:r>
      <w:r w:rsidRPr="00674CE7">
        <w:rPr>
          <w:rFonts w:eastAsia="MS Mincho"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br/>
        <w:t>Номер службового телефону:</w:t>
      </w:r>
      <w:r w:rsidRPr="00674CE7">
        <w:rPr>
          <w:rFonts w:ascii="Antiqua" w:hAnsi="Antiqua"/>
          <w:sz w:val="26"/>
          <w:szCs w:val="28"/>
          <w:lang w:val="uk-UA"/>
        </w:rPr>
        <w:t> </w:t>
      </w:r>
      <w:r w:rsidRPr="00674CE7">
        <w:rPr>
          <w:color w:val="000000"/>
          <w:sz w:val="28"/>
          <w:szCs w:val="28"/>
          <w:lang w:val="uk-UA" w:eastAsia="uk-UA"/>
        </w:rPr>
        <w:t>44-51-33.</w:t>
      </w:r>
      <w:r w:rsidRPr="00674CE7">
        <w:rPr>
          <w:sz w:val="28"/>
          <w:szCs w:val="28"/>
          <w:lang w:val="uk-UA"/>
        </w:rPr>
        <w:br/>
        <w:t xml:space="preserve">Номер мобільного телефону:  </w:t>
      </w:r>
      <w:r w:rsidRPr="00674CE7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14:paraId="7D80E61A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674CE7">
        <w:rPr>
          <w:sz w:val="28"/>
          <w:szCs w:val="28"/>
          <w:lang w:val="en-US"/>
        </w:rPr>
        <w:t>c</w:t>
      </w:r>
      <w:proofErr w:type="spellStart"/>
      <w:r w:rsidRPr="00674CE7">
        <w:rPr>
          <w:sz w:val="28"/>
          <w:szCs w:val="28"/>
          <w:lang w:val="uk-UA"/>
        </w:rPr>
        <w:t>торін</w:t>
      </w:r>
      <w:proofErr w:type="spellEnd"/>
      <w:r w:rsidRPr="00674CE7">
        <w:rPr>
          <w:sz w:val="28"/>
          <w:szCs w:val="28"/>
          <w:lang w:val="uk-UA"/>
        </w:rPr>
        <w:t xml:space="preserve"> та </w:t>
      </w:r>
      <w:r w:rsidRPr="00674CE7">
        <w:rPr>
          <w:sz w:val="28"/>
          <w:szCs w:val="28"/>
        </w:rPr>
        <w:t xml:space="preserve">Департаменту </w:t>
      </w:r>
      <w:r w:rsidRPr="00674CE7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14:paraId="55087FB6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</w:p>
    <w:p w14:paraId="42184428" w14:textId="77777777"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</w:p>
    <w:p w14:paraId="37FB809B" w14:textId="77777777" w:rsidR="00674CE7" w:rsidRPr="00674CE7" w:rsidRDefault="00674CE7" w:rsidP="00674CE7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674CE7" w:rsidRPr="00674CE7" w14:paraId="722D192A" w14:textId="77777777" w:rsidTr="0011316F">
        <w:tc>
          <w:tcPr>
            <w:tcW w:w="4968" w:type="dxa"/>
          </w:tcPr>
          <w:p w14:paraId="46819E7D" w14:textId="77777777" w:rsidR="00674CE7" w:rsidRPr="00674CE7" w:rsidRDefault="00674CE7" w:rsidP="00674CE7">
            <w:pPr>
              <w:ind w:left="-108"/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75A9F5A0" w14:textId="77777777" w:rsidR="00674CE7" w:rsidRPr="00674CE7" w:rsidRDefault="00674CE7" w:rsidP="00674CE7">
            <w:pPr>
              <w:ind w:left="-108"/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144101A0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</w:p>
          <w:p w14:paraId="1CE80C67" w14:textId="77777777" w:rsidR="00674CE7" w:rsidRPr="00674CE7" w:rsidRDefault="00674CE7" w:rsidP="00674CE7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14:paraId="0D308484" w14:textId="77777777" w:rsidR="00674CE7" w:rsidRPr="00674CE7" w:rsidRDefault="00674CE7" w:rsidP="00674CE7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14:paraId="19587F2B" w14:textId="77777777" w:rsidR="00674CE7" w:rsidRPr="00674CE7" w:rsidRDefault="00674CE7" w:rsidP="00674CE7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14:paraId="73134579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>____________  В.І. Федоренко</w:t>
            </w:r>
          </w:p>
        </w:tc>
        <w:tc>
          <w:tcPr>
            <w:tcW w:w="4860" w:type="dxa"/>
          </w:tcPr>
          <w:p w14:paraId="455D1D48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14:paraId="20392368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14:paraId="4B1014DD" w14:textId="77777777" w:rsidR="00674CE7" w:rsidRPr="00674CE7" w:rsidRDefault="00674CE7" w:rsidP="00674CE7">
            <w:pPr>
              <w:ind w:left="100"/>
              <w:rPr>
                <w:sz w:val="28"/>
                <w:szCs w:val="20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>“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Обласний</w:t>
            </w:r>
            <w:r w:rsidRPr="00674CE7">
              <w:rPr>
                <w:sz w:val="28"/>
                <w:szCs w:val="20"/>
                <w:lang w:val="uk-UA"/>
              </w:rPr>
              <w:t xml:space="preserve"> 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медичний центр</w:t>
            </w:r>
          </w:p>
          <w:p w14:paraId="42FD3215" w14:textId="77777777" w:rsidR="00674CE7" w:rsidRPr="00674CE7" w:rsidRDefault="00674CE7" w:rsidP="00674CE7">
            <w:pPr>
              <w:ind w:left="100"/>
              <w:rPr>
                <w:sz w:val="28"/>
                <w:szCs w:val="20"/>
                <w:lang w:val="uk-UA"/>
              </w:rPr>
            </w:pPr>
            <w:r w:rsidRPr="00674CE7">
              <w:rPr>
                <w:sz w:val="28"/>
                <w:szCs w:val="20"/>
                <w:lang w:val="uk-UA"/>
              </w:rPr>
              <w:t xml:space="preserve"> 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спортивної медицини</w:t>
            </w:r>
            <w:r w:rsidRPr="00674CE7">
              <w:rPr>
                <w:sz w:val="28"/>
                <w:szCs w:val="20"/>
                <w:lang w:val="uk-UA"/>
              </w:rPr>
              <w:t xml:space="preserve"> ”</w:t>
            </w:r>
          </w:p>
          <w:p w14:paraId="06773AA1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14:paraId="2710F4A7" w14:textId="77777777" w:rsidR="00674CE7" w:rsidRPr="00674CE7" w:rsidRDefault="00674CE7" w:rsidP="00674CE7">
            <w:pPr>
              <w:rPr>
                <w:sz w:val="16"/>
                <w:szCs w:val="16"/>
                <w:lang w:val="uk-UA"/>
              </w:rPr>
            </w:pPr>
          </w:p>
          <w:p w14:paraId="50866D0E" w14:textId="77777777"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 ___________  О.П. Чорноморець</w:t>
            </w:r>
          </w:p>
          <w:p w14:paraId="50128960" w14:textId="77777777" w:rsidR="00674CE7" w:rsidRPr="00674CE7" w:rsidRDefault="00674CE7" w:rsidP="00674CE7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472B52AC" w14:textId="77777777" w:rsidR="00674CE7" w:rsidRPr="00674CE7" w:rsidRDefault="00674CE7" w:rsidP="00674CE7">
      <w:pPr>
        <w:ind w:firstLine="567"/>
        <w:jc w:val="both"/>
        <w:rPr>
          <w:sz w:val="16"/>
          <w:szCs w:val="16"/>
          <w:lang w:val="uk-UA"/>
        </w:rPr>
      </w:pPr>
    </w:p>
    <w:p w14:paraId="640F7868" w14:textId="77777777" w:rsidR="009B3CE0" w:rsidRDefault="009B3CE0" w:rsidP="006C54C6">
      <w:pPr>
        <w:tabs>
          <w:tab w:val="left" w:pos="5103"/>
        </w:tabs>
        <w:ind w:left="4956" w:hanging="4956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80C2" w14:textId="77777777" w:rsidR="000B7B32" w:rsidRDefault="000B7B32" w:rsidP="006D0F97">
      <w:r>
        <w:separator/>
      </w:r>
    </w:p>
  </w:endnote>
  <w:endnote w:type="continuationSeparator" w:id="0">
    <w:p w14:paraId="5101B094" w14:textId="77777777" w:rsidR="000B7B32" w:rsidRDefault="000B7B32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0D57" w14:textId="77777777" w:rsidR="000B7B32" w:rsidRDefault="000B7B32" w:rsidP="006D0F97">
      <w:r>
        <w:separator/>
      </w:r>
    </w:p>
  </w:footnote>
  <w:footnote w:type="continuationSeparator" w:id="0">
    <w:p w14:paraId="54397A41" w14:textId="77777777" w:rsidR="000B7B32" w:rsidRDefault="000B7B32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B7B32"/>
    <w:rsid w:val="000E054F"/>
    <w:rsid w:val="000E6C2B"/>
    <w:rsid w:val="000F7A46"/>
    <w:rsid w:val="00106181"/>
    <w:rsid w:val="00107B3E"/>
    <w:rsid w:val="00116F19"/>
    <w:rsid w:val="00133C18"/>
    <w:rsid w:val="00146244"/>
    <w:rsid w:val="00152D6E"/>
    <w:rsid w:val="00161D00"/>
    <w:rsid w:val="00164C6F"/>
    <w:rsid w:val="00172C01"/>
    <w:rsid w:val="00173D79"/>
    <w:rsid w:val="001F2AF1"/>
    <w:rsid w:val="002047DB"/>
    <w:rsid w:val="00205074"/>
    <w:rsid w:val="0020548F"/>
    <w:rsid w:val="00215227"/>
    <w:rsid w:val="002362CE"/>
    <w:rsid w:val="00290EA4"/>
    <w:rsid w:val="002A030F"/>
    <w:rsid w:val="002C2412"/>
    <w:rsid w:val="0037419D"/>
    <w:rsid w:val="00396927"/>
    <w:rsid w:val="003D29C5"/>
    <w:rsid w:val="003E2107"/>
    <w:rsid w:val="003E6439"/>
    <w:rsid w:val="003F32E0"/>
    <w:rsid w:val="004132ED"/>
    <w:rsid w:val="00447F3B"/>
    <w:rsid w:val="0045409A"/>
    <w:rsid w:val="004627D2"/>
    <w:rsid w:val="00462BB1"/>
    <w:rsid w:val="004644A4"/>
    <w:rsid w:val="004A45B0"/>
    <w:rsid w:val="004B58BD"/>
    <w:rsid w:val="004C6C23"/>
    <w:rsid w:val="004D1BB5"/>
    <w:rsid w:val="004F2B70"/>
    <w:rsid w:val="00506F0B"/>
    <w:rsid w:val="00510121"/>
    <w:rsid w:val="00510508"/>
    <w:rsid w:val="00522FEA"/>
    <w:rsid w:val="00523014"/>
    <w:rsid w:val="0052386E"/>
    <w:rsid w:val="00524C19"/>
    <w:rsid w:val="00534CE1"/>
    <w:rsid w:val="005416F2"/>
    <w:rsid w:val="005534DE"/>
    <w:rsid w:val="00553814"/>
    <w:rsid w:val="005928FC"/>
    <w:rsid w:val="005A3085"/>
    <w:rsid w:val="005A3F33"/>
    <w:rsid w:val="005B2D4D"/>
    <w:rsid w:val="005D06D7"/>
    <w:rsid w:val="005D6915"/>
    <w:rsid w:val="005E4CD7"/>
    <w:rsid w:val="005F381C"/>
    <w:rsid w:val="00624176"/>
    <w:rsid w:val="00635875"/>
    <w:rsid w:val="00652DEE"/>
    <w:rsid w:val="00674CE7"/>
    <w:rsid w:val="00686AF3"/>
    <w:rsid w:val="00695E77"/>
    <w:rsid w:val="006B2473"/>
    <w:rsid w:val="006B5C45"/>
    <w:rsid w:val="006C54C6"/>
    <w:rsid w:val="006D0F97"/>
    <w:rsid w:val="006D3F48"/>
    <w:rsid w:val="006E57D2"/>
    <w:rsid w:val="00704B36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B78B8"/>
    <w:rsid w:val="007C2CA1"/>
    <w:rsid w:val="007E4FD7"/>
    <w:rsid w:val="00800A15"/>
    <w:rsid w:val="0080297C"/>
    <w:rsid w:val="00804936"/>
    <w:rsid w:val="00817719"/>
    <w:rsid w:val="00824AAE"/>
    <w:rsid w:val="00845B5D"/>
    <w:rsid w:val="008852C6"/>
    <w:rsid w:val="008A16DC"/>
    <w:rsid w:val="008A56B4"/>
    <w:rsid w:val="008B5022"/>
    <w:rsid w:val="00962884"/>
    <w:rsid w:val="00994B45"/>
    <w:rsid w:val="00996259"/>
    <w:rsid w:val="009B3CE0"/>
    <w:rsid w:val="009E77A8"/>
    <w:rsid w:val="00A0511B"/>
    <w:rsid w:val="00A4693A"/>
    <w:rsid w:val="00A55FCE"/>
    <w:rsid w:val="00A57CF2"/>
    <w:rsid w:val="00A749B2"/>
    <w:rsid w:val="00A91C57"/>
    <w:rsid w:val="00A95F64"/>
    <w:rsid w:val="00AB3412"/>
    <w:rsid w:val="00AD1C96"/>
    <w:rsid w:val="00AD6114"/>
    <w:rsid w:val="00AE2625"/>
    <w:rsid w:val="00AF3CE8"/>
    <w:rsid w:val="00AF52EA"/>
    <w:rsid w:val="00B01CB9"/>
    <w:rsid w:val="00B1492F"/>
    <w:rsid w:val="00B247EE"/>
    <w:rsid w:val="00B360D6"/>
    <w:rsid w:val="00B4131C"/>
    <w:rsid w:val="00B4448F"/>
    <w:rsid w:val="00B4529A"/>
    <w:rsid w:val="00B46320"/>
    <w:rsid w:val="00B46C43"/>
    <w:rsid w:val="00B76E93"/>
    <w:rsid w:val="00BA0E53"/>
    <w:rsid w:val="00BB1850"/>
    <w:rsid w:val="00BC1BCF"/>
    <w:rsid w:val="00BC7425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33A8A"/>
    <w:rsid w:val="00D3704B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E6BBA"/>
    <w:rsid w:val="00EF4AFD"/>
    <w:rsid w:val="00F0685F"/>
    <w:rsid w:val="00F1022B"/>
    <w:rsid w:val="00F10CB9"/>
    <w:rsid w:val="00F1550D"/>
    <w:rsid w:val="00F53922"/>
    <w:rsid w:val="00F60A19"/>
    <w:rsid w:val="00F84D59"/>
    <w:rsid w:val="00F91707"/>
    <w:rsid w:val="00F96447"/>
    <w:rsid w:val="00FA0C3A"/>
    <w:rsid w:val="00FA50C8"/>
    <w:rsid w:val="00FB770A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39E"/>
  <w15:docId w15:val="{AFB904BF-4A43-430E-897B-CCB25503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6A48-C51D-4666-8A23-AC07C518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2021-12-17T07:30:00Z</cp:lastPrinted>
  <dcterms:created xsi:type="dcterms:W3CDTF">2021-12-23T06:40:00Z</dcterms:created>
  <dcterms:modified xsi:type="dcterms:W3CDTF">2021-12-23T06:40:00Z</dcterms:modified>
</cp:coreProperties>
</file>